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7FC10" w14:textId="77777777"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14:paraId="4F9DECB2" w14:textId="77777777"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14:paraId="788E3E4E" w14:textId="77777777"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14:paraId="03F927C8" w14:textId="77777777"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0877D76F" w14:textId="77777777"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78908481" w14:textId="77777777"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5B383821" w14:textId="4B90AAB6"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6613B5">
        <w:rPr>
          <w:b/>
          <w:sz w:val="24"/>
        </w:rPr>
        <w:t>10</w:t>
      </w:r>
      <w:r w:rsidR="006613B5" w:rsidRPr="006613B5">
        <w:rPr>
          <w:b/>
          <w:sz w:val="24"/>
          <w:vertAlign w:val="superscript"/>
        </w:rPr>
        <w:t>th</w:t>
      </w:r>
      <w:r w:rsidR="006613B5">
        <w:rPr>
          <w:b/>
          <w:sz w:val="24"/>
        </w:rPr>
        <w:t xml:space="preserve"> </w:t>
      </w:r>
      <w:r w:rsidR="00293F67">
        <w:rPr>
          <w:b/>
          <w:sz w:val="24"/>
        </w:rPr>
        <w:t>March</w:t>
      </w:r>
      <w:r w:rsidR="00B51C57">
        <w:rPr>
          <w:b/>
          <w:sz w:val="24"/>
        </w:rPr>
        <w:t xml:space="preserve"> 2022</w:t>
      </w:r>
      <w:r w:rsidR="00FA0DE7" w:rsidRPr="007D4EEE">
        <w:rPr>
          <w:b/>
          <w:sz w:val="24"/>
        </w:rPr>
        <w:t xml:space="preserve"> </w:t>
      </w:r>
    </w:p>
    <w:p w14:paraId="16CE4027" w14:textId="77777777" w:rsidR="00434C18" w:rsidRPr="007D4EEE" w:rsidRDefault="00A4190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2.00 pm</w:t>
      </w:r>
      <w:r w:rsidR="0045652E" w:rsidRPr="007D4EEE">
        <w:rPr>
          <w:b/>
          <w:sz w:val="24"/>
        </w:rPr>
        <w:t xml:space="preserve">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F9050C">
        <w:rPr>
          <w:b/>
          <w:sz w:val="24"/>
        </w:rPr>
        <w:t xml:space="preserve">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</w:t>
      </w:r>
      <w:proofErr w:type="gramStart"/>
      <w:r w:rsidR="0045652E" w:rsidRPr="007D4EEE">
        <w:rPr>
          <w:b/>
          <w:sz w:val="24"/>
        </w:rPr>
        <w:t>Sub Group</w:t>
      </w:r>
      <w:proofErr w:type="gramEnd"/>
      <w:r w:rsidR="0045652E" w:rsidRPr="007D4EEE">
        <w:rPr>
          <w:b/>
          <w:sz w:val="24"/>
        </w:rPr>
        <w:t xml:space="preserve"> Meeting</w:t>
      </w:r>
    </w:p>
    <w:p w14:paraId="017FDCCE" w14:textId="77777777"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21468D00" w14:textId="77777777"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2A9BFB64" w14:textId="77777777"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3D07E7C2" w14:textId="77777777"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14:paraId="7352D70D" w14:textId="77777777"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8845" wp14:editId="6DB7BAD8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FDCC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C110083" w14:textId="77777777"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434D85EB" w14:textId="77777777"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10176A88" w14:textId="77777777"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6D5E94EE" w14:textId="77777777"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60847122" w14:textId="77777777"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53F51D29" w14:textId="77777777"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7D6C98BD" w14:textId="77777777"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14:paraId="4A2C8B9D" w14:textId="77777777"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29F4D0BE" w14:textId="77777777"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001"/>
        <w:gridCol w:w="1843"/>
        <w:gridCol w:w="1417"/>
      </w:tblGrid>
      <w:tr w:rsidR="003D6306" w14:paraId="730CAC04" w14:textId="77777777" w:rsidTr="008F0569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14:paraId="2FF8C02C" w14:textId="77777777"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001" w:type="dxa"/>
            <w:shd w:val="clear" w:color="auto" w:fill="D9D9D9" w:themeFill="background1" w:themeFillShade="D9"/>
          </w:tcPr>
          <w:p w14:paraId="74F125D5" w14:textId="77777777"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2455204" w14:textId="77777777"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8684430" w14:textId="77777777"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14:paraId="1A8652FC" w14:textId="77777777" w:rsidTr="008F0569">
        <w:tc>
          <w:tcPr>
            <w:tcW w:w="804" w:type="dxa"/>
          </w:tcPr>
          <w:p w14:paraId="483019B4" w14:textId="77777777"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001" w:type="dxa"/>
          </w:tcPr>
          <w:p w14:paraId="7856D8CB" w14:textId="77777777"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843" w:type="dxa"/>
          </w:tcPr>
          <w:p w14:paraId="36C7CBBF" w14:textId="77777777"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29E03CB9" w14:textId="77777777"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14:paraId="3766AF2E" w14:textId="77777777" w:rsidTr="008F0569">
        <w:tc>
          <w:tcPr>
            <w:tcW w:w="804" w:type="dxa"/>
          </w:tcPr>
          <w:p w14:paraId="2E2A55DB" w14:textId="77777777"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001" w:type="dxa"/>
          </w:tcPr>
          <w:p w14:paraId="292C70E7" w14:textId="5515AF16" w:rsidR="003D6306" w:rsidRPr="003D6306" w:rsidRDefault="003D6306" w:rsidP="00BF1E1B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293F67">
              <w:rPr>
                <w:szCs w:val="22"/>
              </w:rPr>
              <w:t>10 February</w:t>
            </w:r>
            <w:r w:rsidR="00C8444D">
              <w:rPr>
                <w:szCs w:val="22"/>
              </w:rPr>
              <w:t xml:space="preserve"> 202</w:t>
            </w:r>
            <w:r w:rsidR="00293F67">
              <w:rPr>
                <w:szCs w:val="22"/>
              </w:rPr>
              <w:t>2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28F40631" w14:textId="77777777"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417" w:type="dxa"/>
          </w:tcPr>
          <w:p w14:paraId="349E4916" w14:textId="519E672F" w:rsidR="003D6306" w:rsidRPr="003D6306" w:rsidRDefault="006613B5" w:rsidP="002D209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RU</w:t>
            </w:r>
          </w:p>
        </w:tc>
      </w:tr>
      <w:tr w:rsidR="003D6306" w14:paraId="14141AAA" w14:textId="77777777" w:rsidTr="008F0569">
        <w:tc>
          <w:tcPr>
            <w:tcW w:w="804" w:type="dxa"/>
          </w:tcPr>
          <w:p w14:paraId="795B378C" w14:textId="77777777"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001" w:type="dxa"/>
          </w:tcPr>
          <w:p w14:paraId="3B6EECC5" w14:textId="77777777"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843" w:type="dxa"/>
          </w:tcPr>
          <w:p w14:paraId="297E2599" w14:textId="77777777" w:rsidR="003D6306" w:rsidRPr="003D6306" w:rsidRDefault="0046757D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Attached</w:t>
            </w:r>
          </w:p>
        </w:tc>
        <w:tc>
          <w:tcPr>
            <w:tcW w:w="1417" w:type="dxa"/>
          </w:tcPr>
          <w:p w14:paraId="677524DD" w14:textId="77777777"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196462" w:rsidRPr="00314999" w14:paraId="7D19D3D3" w14:textId="77777777" w:rsidTr="008F0569">
        <w:tc>
          <w:tcPr>
            <w:tcW w:w="804" w:type="dxa"/>
          </w:tcPr>
          <w:p w14:paraId="624FA035" w14:textId="77777777" w:rsidR="00196462" w:rsidRPr="003D6306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001" w:type="dxa"/>
          </w:tcPr>
          <w:p w14:paraId="23C1F0CA" w14:textId="77777777" w:rsidR="00196462" w:rsidRPr="000D6340" w:rsidRDefault="00196462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14:paraId="623F3F8F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14:paraId="2F764A69" w14:textId="77777777" w:rsidR="00196462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14:paraId="6811627A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14:paraId="7DFBD555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14:paraId="4134171D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14:paraId="0667897B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14:paraId="4D11F445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>
              <w:rPr>
                <w:szCs w:val="22"/>
              </w:rPr>
              <w:t xml:space="preserve"> </w:t>
            </w:r>
          </w:p>
          <w:p w14:paraId="44D4EAEF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14:paraId="3745B3EF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14:paraId="08149AE4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14:paraId="1986BFBF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14:paraId="6176CE96" w14:textId="77777777" w:rsidR="00196462" w:rsidRPr="00A61E66" w:rsidRDefault="00196462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843" w:type="dxa"/>
          </w:tcPr>
          <w:p w14:paraId="25E04648" w14:textId="77777777" w:rsidR="00196462" w:rsidRPr="003D6306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14:paraId="27F50050" w14:textId="77777777" w:rsidR="00196462" w:rsidRPr="003D6306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14:paraId="6C45C5FD" w14:textId="77777777" w:rsidTr="008F0569">
        <w:tc>
          <w:tcPr>
            <w:tcW w:w="804" w:type="dxa"/>
          </w:tcPr>
          <w:p w14:paraId="62E052E4" w14:textId="77777777"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001" w:type="dxa"/>
          </w:tcPr>
          <w:p w14:paraId="52D8DDCD" w14:textId="77777777" w:rsidR="00196462" w:rsidRDefault="00196462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14:paraId="64C1EDAB" w14:textId="77777777" w:rsidR="00196462" w:rsidRPr="00905D46" w:rsidRDefault="00196462" w:rsidP="00905D46">
            <w:pPr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14:paraId="7EC79E0C" w14:textId="77777777" w:rsidR="00196462" w:rsidRDefault="00196462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14:paraId="4B0725E6" w14:textId="77777777" w:rsidR="00196462" w:rsidRDefault="00196462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14:paraId="39A0D48D" w14:textId="77777777" w:rsidTr="008F0569">
        <w:tc>
          <w:tcPr>
            <w:tcW w:w="804" w:type="dxa"/>
          </w:tcPr>
          <w:p w14:paraId="4BC96828" w14:textId="77777777"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001" w:type="dxa"/>
          </w:tcPr>
          <w:p w14:paraId="08AD9A14" w14:textId="77777777" w:rsidR="00196462" w:rsidRDefault="00196462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14:paraId="06FCB90D" w14:textId="77777777" w:rsidR="00196462" w:rsidRPr="002A1323" w:rsidRDefault="00196462" w:rsidP="00196462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14:paraId="2853DBA6" w14:textId="77777777" w:rsidR="00196462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14:paraId="341E446D" w14:textId="77777777" w:rsidR="00196462" w:rsidRDefault="00196462" w:rsidP="003D630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0833CA44" w14:textId="77777777" w:rsidR="00196462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14:paraId="45E33CD0" w14:textId="77777777" w:rsidR="00196462" w:rsidRDefault="00196462" w:rsidP="000A52DD">
            <w:pPr>
              <w:jc w:val="center"/>
              <w:rPr>
                <w:szCs w:val="22"/>
              </w:rPr>
            </w:pPr>
          </w:p>
        </w:tc>
      </w:tr>
      <w:tr w:rsidR="00196462" w:rsidRPr="00314999" w14:paraId="37D282A0" w14:textId="77777777" w:rsidTr="008F0569">
        <w:tc>
          <w:tcPr>
            <w:tcW w:w="804" w:type="dxa"/>
          </w:tcPr>
          <w:p w14:paraId="6A06E8A8" w14:textId="77777777"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001" w:type="dxa"/>
          </w:tcPr>
          <w:p w14:paraId="26186128" w14:textId="77777777" w:rsidR="00196462" w:rsidRPr="00A41900" w:rsidRDefault="00196462" w:rsidP="00BF1E1B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  <w:r w:rsidR="00AC39DA">
              <w:rPr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053F322" w14:textId="77777777" w:rsidR="00196462" w:rsidRDefault="00196462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14:paraId="7FA30A48" w14:textId="77777777" w:rsidR="00196462" w:rsidRDefault="00196462" w:rsidP="0084055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2CCE6F6F" w14:textId="77777777" w:rsidR="00196462" w:rsidRDefault="00196462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14:paraId="0695B1CC" w14:textId="77777777" w:rsidR="00196462" w:rsidRDefault="00196462" w:rsidP="0084055B">
            <w:pPr>
              <w:jc w:val="center"/>
              <w:rPr>
                <w:szCs w:val="22"/>
              </w:rPr>
            </w:pPr>
          </w:p>
        </w:tc>
      </w:tr>
      <w:tr w:rsidR="00196462" w:rsidRPr="00314999" w14:paraId="6E1DF648" w14:textId="77777777" w:rsidTr="008F0569">
        <w:tc>
          <w:tcPr>
            <w:tcW w:w="804" w:type="dxa"/>
          </w:tcPr>
          <w:p w14:paraId="21EA11B6" w14:textId="77777777"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001" w:type="dxa"/>
          </w:tcPr>
          <w:p w14:paraId="16252391" w14:textId="07C8F57C" w:rsidR="00B51C57" w:rsidRPr="006613B5" w:rsidRDefault="00196462" w:rsidP="006613B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</w:tc>
        <w:tc>
          <w:tcPr>
            <w:tcW w:w="1843" w:type="dxa"/>
          </w:tcPr>
          <w:p w14:paraId="29D226CD" w14:textId="77777777" w:rsidR="008F0569" w:rsidRDefault="00196462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</w:p>
          <w:p w14:paraId="46679D17" w14:textId="5D19DF65" w:rsidR="00C536F7" w:rsidRDefault="00C536F7" w:rsidP="00BF1E1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100251E7" w14:textId="77777777" w:rsidR="00196462" w:rsidRDefault="00196462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14:paraId="440CB687" w14:textId="77777777" w:rsidR="008F0569" w:rsidRDefault="008F0569" w:rsidP="008F0569">
            <w:pPr>
              <w:rPr>
                <w:szCs w:val="22"/>
              </w:rPr>
            </w:pPr>
          </w:p>
          <w:p w14:paraId="77E02CA7" w14:textId="437E3DE9" w:rsidR="00C536F7" w:rsidRDefault="00C536F7" w:rsidP="00BF1E1B">
            <w:pPr>
              <w:jc w:val="center"/>
              <w:rPr>
                <w:szCs w:val="22"/>
              </w:rPr>
            </w:pPr>
          </w:p>
        </w:tc>
      </w:tr>
      <w:tr w:rsidR="00196462" w:rsidRPr="00314999" w14:paraId="47CA2E89" w14:textId="77777777" w:rsidTr="008F0569">
        <w:tc>
          <w:tcPr>
            <w:tcW w:w="804" w:type="dxa"/>
          </w:tcPr>
          <w:p w14:paraId="0E7E0C7D" w14:textId="77777777"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001" w:type="dxa"/>
          </w:tcPr>
          <w:p w14:paraId="159B85E4" w14:textId="54462242" w:rsidR="00B51C57" w:rsidRPr="006613B5" w:rsidRDefault="00196462" w:rsidP="006613B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14:paraId="72A3A0BE" w14:textId="77777777" w:rsidR="00C536F7" w:rsidRPr="00E657E5" w:rsidRDefault="00C536F7" w:rsidP="00B51C57">
            <w:pPr>
              <w:pStyle w:val="ListParagraph"/>
              <w:ind w:left="506"/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14:paraId="0A5A805A" w14:textId="77777777" w:rsidR="00196462" w:rsidRDefault="00C536F7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14:paraId="4B0E3995" w14:textId="219D1DD0" w:rsidR="00AF5FD0" w:rsidRDefault="00AF5FD0" w:rsidP="00D4516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7BC3F04D" w14:textId="77777777" w:rsidR="00196462" w:rsidRDefault="00C536F7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14:paraId="7D307A21" w14:textId="640466EE" w:rsidR="00AF5FD0" w:rsidRDefault="00AF5FD0" w:rsidP="006613B5">
            <w:pPr>
              <w:jc w:val="center"/>
              <w:rPr>
                <w:szCs w:val="22"/>
              </w:rPr>
            </w:pPr>
          </w:p>
        </w:tc>
      </w:tr>
      <w:tr w:rsidR="00196462" w:rsidRPr="00314999" w14:paraId="00B6BC04" w14:textId="77777777" w:rsidTr="008F0569">
        <w:tc>
          <w:tcPr>
            <w:tcW w:w="804" w:type="dxa"/>
          </w:tcPr>
          <w:p w14:paraId="32682300" w14:textId="77777777"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444D">
              <w:rPr>
                <w:szCs w:val="22"/>
              </w:rPr>
              <w:t>0</w:t>
            </w:r>
          </w:p>
        </w:tc>
        <w:tc>
          <w:tcPr>
            <w:tcW w:w="6001" w:type="dxa"/>
          </w:tcPr>
          <w:p w14:paraId="601379AF" w14:textId="2B4E10C0" w:rsidR="00196462" w:rsidRDefault="00196462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14:paraId="6CE568FE" w14:textId="77777777" w:rsidR="00B51C57" w:rsidRDefault="00B51C57" w:rsidP="00E44312">
            <w:pPr>
              <w:contextualSpacing/>
              <w:rPr>
                <w:szCs w:val="22"/>
              </w:rPr>
            </w:pPr>
          </w:p>
          <w:p w14:paraId="28D1B1A3" w14:textId="6C66393F" w:rsidR="00B51C57" w:rsidRDefault="00293F67" w:rsidP="00B51C57">
            <w:pPr>
              <w:pStyle w:val="ListParagraph"/>
              <w:ind w:left="506"/>
              <w:rPr>
                <w:szCs w:val="22"/>
              </w:rPr>
            </w:pPr>
            <w:r>
              <w:rPr>
                <w:szCs w:val="22"/>
              </w:rPr>
              <w:t xml:space="preserve">Asset Register Management System </w:t>
            </w:r>
          </w:p>
          <w:p w14:paraId="0FFB9CB4" w14:textId="77777777" w:rsidR="00D51001" w:rsidRDefault="00D51001" w:rsidP="00B51C57">
            <w:pPr>
              <w:pStyle w:val="ListParagraph"/>
              <w:ind w:left="506"/>
              <w:rPr>
                <w:szCs w:val="22"/>
              </w:rPr>
            </w:pPr>
          </w:p>
          <w:p w14:paraId="28AF17B5" w14:textId="0FE2EF1B" w:rsidR="00D51001" w:rsidRDefault="00D51001" w:rsidP="00B51C57">
            <w:pPr>
              <w:pStyle w:val="ListParagraph"/>
              <w:ind w:left="506"/>
              <w:rPr>
                <w:sz w:val="20"/>
                <w:szCs w:val="20"/>
              </w:rPr>
            </w:pPr>
            <w:r>
              <w:rPr>
                <w:szCs w:val="22"/>
              </w:rPr>
              <w:t>Printing Deceased Patient Records</w:t>
            </w:r>
          </w:p>
          <w:p w14:paraId="671C40CE" w14:textId="77777777" w:rsidR="00B51C57" w:rsidRDefault="00B51C57" w:rsidP="00B51C57">
            <w:pPr>
              <w:pStyle w:val="ListParagraph"/>
              <w:ind w:left="506"/>
              <w:rPr>
                <w:sz w:val="20"/>
                <w:szCs w:val="20"/>
              </w:rPr>
            </w:pPr>
          </w:p>
          <w:p w14:paraId="1DD01A35" w14:textId="0F98770F" w:rsidR="00B51C57" w:rsidRPr="00AF5FD0" w:rsidRDefault="00B51C57" w:rsidP="00B51C57">
            <w:pPr>
              <w:pStyle w:val="ListParagraph"/>
              <w:ind w:left="506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412DF5" w14:textId="77777777" w:rsidR="00293F67" w:rsidRDefault="00293F67" w:rsidP="00302888">
            <w:pPr>
              <w:jc w:val="center"/>
              <w:rPr>
                <w:szCs w:val="22"/>
              </w:rPr>
            </w:pPr>
          </w:p>
          <w:p w14:paraId="0B66A476" w14:textId="77777777" w:rsidR="00293F67" w:rsidRDefault="00293F67" w:rsidP="00302888">
            <w:pPr>
              <w:jc w:val="center"/>
              <w:rPr>
                <w:szCs w:val="22"/>
              </w:rPr>
            </w:pPr>
          </w:p>
          <w:p w14:paraId="7717AD41" w14:textId="77777777" w:rsidR="00196462" w:rsidRDefault="00330F73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14:paraId="00B22BDD" w14:textId="0888B681" w:rsidR="00AF5FD0" w:rsidRPr="00B52371" w:rsidRDefault="00D51001" w:rsidP="00302888">
            <w:pPr>
              <w:jc w:val="center"/>
              <w:rPr>
                <w:szCs w:val="22"/>
              </w:rPr>
            </w:pPr>
            <w:r>
              <w:object w:dxaOrig="1504" w:dyaOrig="982" w14:anchorId="2614D6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2pt;height:49.2pt" o:ole="">
                  <v:imagedata r:id="rId8" o:title=""/>
                </v:shape>
              </w:object>
            </w:r>
          </w:p>
        </w:tc>
        <w:tc>
          <w:tcPr>
            <w:tcW w:w="1417" w:type="dxa"/>
          </w:tcPr>
          <w:p w14:paraId="6F962E7E" w14:textId="77777777" w:rsidR="007A79C1" w:rsidRDefault="007A79C1" w:rsidP="00AC39DA">
            <w:pPr>
              <w:jc w:val="center"/>
              <w:rPr>
                <w:szCs w:val="22"/>
              </w:rPr>
            </w:pPr>
          </w:p>
          <w:p w14:paraId="1881A6B8" w14:textId="77777777" w:rsidR="00330F73" w:rsidRDefault="00330F73" w:rsidP="00AF5FD0">
            <w:pPr>
              <w:rPr>
                <w:szCs w:val="22"/>
              </w:rPr>
            </w:pPr>
          </w:p>
          <w:p w14:paraId="0FAE32D5" w14:textId="77777777" w:rsidR="00293F67" w:rsidRDefault="00293F67" w:rsidP="00AF5FD0">
            <w:pPr>
              <w:rPr>
                <w:szCs w:val="22"/>
              </w:rPr>
            </w:pPr>
            <w:r>
              <w:rPr>
                <w:szCs w:val="22"/>
              </w:rPr>
              <w:t>Caroline Britten</w:t>
            </w:r>
          </w:p>
          <w:p w14:paraId="6F829C65" w14:textId="1AC197A2" w:rsidR="00D51001" w:rsidRDefault="00D51001" w:rsidP="00AF5FD0">
            <w:pPr>
              <w:rPr>
                <w:szCs w:val="22"/>
              </w:rPr>
            </w:pPr>
            <w:r>
              <w:rPr>
                <w:szCs w:val="22"/>
              </w:rPr>
              <w:t>Barry Jackson</w:t>
            </w:r>
          </w:p>
        </w:tc>
      </w:tr>
      <w:tr w:rsidR="00196462" w:rsidRPr="00314999" w14:paraId="06AFE78D" w14:textId="77777777" w:rsidTr="008F0569">
        <w:tc>
          <w:tcPr>
            <w:tcW w:w="804" w:type="dxa"/>
            <w:tcBorders>
              <w:bottom w:val="single" w:sz="4" w:space="0" w:color="auto"/>
            </w:tcBorders>
          </w:tcPr>
          <w:p w14:paraId="7D579986" w14:textId="77777777"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444D">
              <w:rPr>
                <w:szCs w:val="22"/>
              </w:rPr>
              <w:t>1</w:t>
            </w:r>
          </w:p>
        </w:tc>
        <w:tc>
          <w:tcPr>
            <w:tcW w:w="6001" w:type="dxa"/>
            <w:tcBorders>
              <w:bottom w:val="single" w:sz="4" w:space="0" w:color="auto"/>
            </w:tcBorders>
          </w:tcPr>
          <w:p w14:paraId="24A9B31A" w14:textId="77777777"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14:paraId="1D48B068" w14:textId="7B60F3DB"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293F67">
              <w:rPr>
                <w:szCs w:val="22"/>
              </w:rPr>
              <w:t>07 April 2022</w:t>
            </w:r>
            <w:r>
              <w:rPr>
                <w:szCs w:val="22"/>
              </w:rPr>
              <w:t xml:space="preserve">, </w:t>
            </w:r>
            <w:r w:rsidR="00293F67">
              <w:rPr>
                <w:szCs w:val="22"/>
              </w:rPr>
              <w:t>3</w:t>
            </w:r>
            <w:r w:rsidR="005F1407">
              <w:rPr>
                <w:szCs w:val="22"/>
              </w:rPr>
              <w:t xml:space="preserve">.00 pm – </w:t>
            </w:r>
            <w:r w:rsidR="00293F67">
              <w:rPr>
                <w:szCs w:val="22"/>
              </w:rPr>
              <w:t>4.00</w:t>
            </w:r>
            <w:r w:rsidR="005F1407">
              <w:rPr>
                <w:szCs w:val="22"/>
              </w:rPr>
              <w:t>pm</w:t>
            </w:r>
          </w:p>
          <w:p w14:paraId="08A455F5" w14:textId="77777777" w:rsidR="00196462" w:rsidRDefault="00196462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Via Microsoft Teams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82591E" w14:textId="77777777" w:rsidR="00196462" w:rsidRDefault="00196462" w:rsidP="003D630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A1A7D1" w14:textId="77777777" w:rsidR="00196462" w:rsidRDefault="00196462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14:paraId="2552D1E8" w14:textId="77777777"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10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F989B" w14:textId="77777777" w:rsidR="0060634E" w:rsidRDefault="0060634E" w:rsidP="00451874">
      <w:r>
        <w:separator/>
      </w:r>
    </w:p>
  </w:endnote>
  <w:endnote w:type="continuationSeparator" w:id="0">
    <w:p w14:paraId="39529183" w14:textId="77777777" w:rsidR="0060634E" w:rsidRDefault="0060634E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7F35E" w14:textId="77777777" w:rsidR="0060634E" w:rsidRDefault="0060634E" w:rsidP="00451874">
      <w:r>
        <w:separator/>
      </w:r>
    </w:p>
  </w:footnote>
  <w:footnote w:type="continuationSeparator" w:id="0">
    <w:p w14:paraId="277D43DB" w14:textId="77777777" w:rsidR="0060634E" w:rsidRDefault="0060634E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63E3D" w14:textId="77777777"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6CE668A3" wp14:editId="5E491A37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820A0B"/>
    <w:multiLevelType w:val="hybridMultilevel"/>
    <w:tmpl w:val="F3C4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701A"/>
    <w:multiLevelType w:val="hybridMultilevel"/>
    <w:tmpl w:val="B17E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5" w15:restartNumberingAfterBreak="0">
    <w:nsid w:val="51587408"/>
    <w:multiLevelType w:val="hybridMultilevel"/>
    <w:tmpl w:val="643C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27CF9"/>
    <w:multiLevelType w:val="hybridMultilevel"/>
    <w:tmpl w:val="6702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743390"/>
    <w:multiLevelType w:val="hybridMultilevel"/>
    <w:tmpl w:val="39B4F6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9AA04BE"/>
    <w:multiLevelType w:val="hybridMultilevel"/>
    <w:tmpl w:val="563C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42A7D"/>
    <w:multiLevelType w:val="hybridMultilevel"/>
    <w:tmpl w:val="8FD2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3"/>
  </w:num>
  <w:num w:numId="4">
    <w:abstractNumId w:val="13"/>
  </w:num>
  <w:num w:numId="5">
    <w:abstractNumId w:val="17"/>
  </w:num>
  <w:num w:numId="6">
    <w:abstractNumId w:val="26"/>
  </w:num>
  <w:num w:numId="7">
    <w:abstractNumId w:val="31"/>
  </w:num>
  <w:num w:numId="8">
    <w:abstractNumId w:val="33"/>
  </w:num>
  <w:num w:numId="9">
    <w:abstractNumId w:val="14"/>
  </w:num>
  <w:num w:numId="10">
    <w:abstractNumId w:val="7"/>
  </w:num>
  <w:num w:numId="11">
    <w:abstractNumId w:val="2"/>
  </w:num>
  <w:num w:numId="12">
    <w:abstractNumId w:val="30"/>
  </w:num>
  <w:num w:numId="13">
    <w:abstractNumId w:val="19"/>
  </w:num>
  <w:num w:numId="14">
    <w:abstractNumId w:val="12"/>
  </w:num>
  <w:num w:numId="15">
    <w:abstractNumId w:val="0"/>
  </w:num>
  <w:num w:numId="16">
    <w:abstractNumId w:val="6"/>
  </w:num>
  <w:num w:numId="17">
    <w:abstractNumId w:val="22"/>
  </w:num>
  <w:num w:numId="18">
    <w:abstractNumId w:val="32"/>
  </w:num>
  <w:num w:numId="19">
    <w:abstractNumId w:val="8"/>
  </w:num>
  <w:num w:numId="20">
    <w:abstractNumId w:val="21"/>
  </w:num>
  <w:num w:numId="21">
    <w:abstractNumId w:val="9"/>
  </w:num>
  <w:num w:numId="22">
    <w:abstractNumId w:val="10"/>
  </w:num>
  <w:num w:numId="23">
    <w:abstractNumId w:val="4"/>
  </w:num>
  <w:num w:numId="24">
    <w:abstractNumId w:val="25"/>
  </w:num>
  <w:num w:numId="25">
    <w:abstractNumId w:val="27"/>
  </w:num>
  <w:num w:numId="26">
    <w:abstractNumId w:val="28"/>
  </w:num>
  <w:num w:numId="27">
    <w:abstractNumId w:val="24"/>
  </w:num>
  <w:num w:numId="28">
    <w:abstractNumId w:val="1"/>
  </w:num>
  <w:num w:numId="29">
    <w:abstractNumId w:val="15"/>
  </w:num>
  <w:num w:numId="30">
    <w:abstractNumId w:val="16"/>
  </w:num>
  <w:num w:numId="31">
    <w:abstractNumId w:val="20"/>
  </w:num>
  <w:num w:numId="32">
    <w:abstractNumId w:val="5"/>
  </w:num>
  <w:num w:numId="33">
    <w:abstractNumId w:val="18"/>
  </w:num>
  <w:num w:numId="3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33CD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6462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B5C"/>
    <w:rsid w:val="00262D2F"/>
    <w:rsid w:val="00267EC8"/>
    <w:rsid w:val="00272020"/>
    <w:rsid w:val="002740B9"/>
    <w:rsid w:val="0028080C"/>
    <w:rsid w:val="0028198B"/>
    <w:rsid w:val="00286B0E"/>
    <w:rsid w:val="00290D78"/>
    <w:rsid w:val="00293F67"/>
    <w:rsid w:val="00294CE3"/>
    <w:rsid w:val="002953BB"/>
    <w:rsid w:val="00296A19"/>
    <w:rsid w:val="002977B3"/>
    <w:rsid w:val="002A132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2888"/>
    <w:rsid w:val="0030367F"/>
    <w:rsid w:val="003066BC"/>
    <w:rsid w:val="00306990"/>
    <w:rsid w:val="00306D21"/>
    <w:rsid w:val="00310DBD"/>
    <w:rsid w:val="00314D28"/>
    <w:rsid w:val="00315211"/>
    <w:rsid w:val="00315868"/>
    <w:rsid w:val="00323B16"/>
    <w:rsid w:val="00326E70"/>
    <w:rsid w:val="00330F73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133B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6757D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204B"/>
    <w:rsid w:val="004B3621"/>
    <w:rsid w:val="004B4BB6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1850"/>
    <w:rsid w:val="00585C34"/>
    <w:rsid w:val="0059409A"/>
    <w:rsid w:val="00596783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407"/>
    <w:rsid w:val="005F1EE4"/>
    <w:rsid w:val="005F2684"/>
    <w:rsid w:val="005F280C"/>
    <w:rsid w:val="005F3AA3"/>
    <w:rsid w:val="005F3E5C"/>
    <w:rsid w:val="005F4A10"/>
    <w:rsid w:val="006025F4"/>
    <w:rsid w:val="0060332F"/>
    <w:rsid w:val="0060634E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577EC"/>
    <w:rsid w:val="006613B5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A5909"/>
    <w:rsid w:val="007A79C1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0569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A64"/>
    <w:rsid w:val="00A14D77"/>
    <w:rsid w:val="00A15450"/>
    <w:rsid w:val="00A166AB"/>
    <w:rsid w:val="00A2634A"/>
    <w:rsid w:val="00A33703"/>
    <w:rsid w:val="00A41900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39DA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AF5FD0"/>
    <w:rsid w:val="00B01036"/>
    <w:rsid w:val="00B04011"/>
    <w:rsid w:val="00B16EEA"/>
    <w:rsid w:val="00B176C3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1C57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1E1B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6195"/>
    <w:rsid w:val="00C470A9"/>
    <w:rsid w:val="00C52B54"/>
    <w:rsid w:val="00C536F7"/>
    <w:rsid w:val="00C547F4"/>
    <w:rsid w:val="00C550AF"/>
    <w:rsid w:val="00C6003C"/>
    <w:rsid w:val="00C60931"/>
    <w:rsid w:val="00C6646A"/>
    <w:rsid w:val="00C67B7A"/>
    <w:rsid w:val="00C70219"/>
    <w:rsid w:val="00C75655"/>
    <w:rsid w:val="00C75CA0"/>
    <w:rsid w:val="00C77544"/>
    <w:rsid w:val="00C811FA"/>
    <w:rsid w:val="00C8444D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4682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51001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22B12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657E5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DBC5692"/>
  <w15:docId w15:val="{3F5CE853-8985-46E2-B43E-C6D60AD2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F13B-F34F-49DE-9E2F-F9C83AF7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DA COSTA, Linda (NORTHERN LINCOLNSHIRE AND GOOLE NHS FOUNDATION TRUST)</cp:lastModifiedBy>
  <cp:revision>4</cp:revision>
  <cp:lastPrinted>2017-08-09T07:36:00Z</cp:lastPrinted>
  <dcterms:created xsi:type="dcterms:W3CDTF">2022-03-01T13:37:00Z</dcterms:created>
  <dcterms:modified xsi:type="dcterms:W3CDTF">2022-03-07T08:47:00Z</dcterms:modified>
</cp:coreProperties>
</file>